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C1" w:rsidRDefault="00315AC1" w:rsidP="00BF5F7C">
      <w:pPr>
        <w:pStyle w:val="a3"/>
        <w:jc w:val="center"/>
        <w:rPr>
          <w:b/>
          <w:color w:val="000000"/>
          <w:sz w:val="28"/>
          <w:szCs w:val="28"/>
        </w:rPr>
      </w:pPr>
    </w:p>
    <w:p w:rsidR="00315AC1" w:rsidRPr="00140140" w:rsidRDefault="00315AC1" w:rsidP="00315AC1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Дополнительные выборы депутата совета депутатов муниципального образования </w:t>
      </w:r>
      <w:proofErr w:type="spellStart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Новоладожское</w:t>
      </w:r>
      <w:proofErr w:type="spellEnd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городское поселение </w:t>
      </w:r>
    </w:p>
    <w:p w:rsidR="00315AC1" w:rsidRPr="00140140" w:rsidRDefault="00315AC1" w:rsidP="00315AC1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315AC1" w:rsidRPr="00140140" w:rsidRDefault="00315AC1" w:rsidP="00315AC1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</w:t>
      </w:r>
      <w:proofErr w:type="spellStart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Новоладожскому</w:t>
      </w:r>
      <w:proofErr w:type="spellEnd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двухмандатному избирательному округу №  1</w:t>
      </w:r>
    </w:p>
    <w:p w:rsidR="00315AC1" w:rsidRPr="00140140" w:rsidRDefault="00CB1713" w:rsidP="00315AC1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четвертого</w:t>
      </w:r>
      <w:r w:rsidR="00315AC1"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созыва </w:t>
      </w:r>
    </w:p>
    <w:p w:rsidR="00315AC1" w:rsidRPr="00140140" w:rsidRDefault="00315AC1" w:rsidP="00315AC1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B924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сентября 20</w:t>
      </w:r>
      <w:r w:rsidR="00B924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315AC1" w:rsidRPr="00140140" w:rsidRDefault="00315AC1" w:rsidP="00315AC1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315AC1" w:rsidRPr="00140140" w:rsidRDefault="00315AC1" w:rsidP="00315AC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>ТЕРРИТОРИАЛЬНАЯ ИЗБИРАТЕЛЬНАЯ КОМИССИЯ</w:t>
      </w:r>
    </w:p>
    <w:p w:rsidR="00315AC1" w:rsidRPr="00140140" w:rsidRDefault="00315AC1" w:rsidP="00315AC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 xml:space="preserve">ВОЛХОВСКОГО МУНИЦИПАЛЬНОГО РАЙОНА </w:t>
      </w:r>
    </w:p>
    <w:p w:rsidR="00315AC1" w:rsidRPr="00140140" w:rsidRDefault="00315AC1" w:rsidP="00315AC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315AC1" w:rsidRPr="005E4E64" w:rsidRDefault="00315AC1" w:rsidP="00315AC1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315AC1" w:rsidRPr="005E4E64" w:rsidRDefault="00315AC1" w:rsidP="00315AC1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 w:rsidRPr="005E4E64"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315AC1" w:rsidRPr="005E4E64" w:rsidTr="00C90581">
        <w:tc>
          <w:tcPr>
            <w:tcW w:w="3436" w:type="dxa"/>
          </w:tcPr>
          <w:p w:rsidR="00315AC1" w:rsidRPr="005E4E64" w:rsidRDefault="00315AC1" w:rsidP="00B92484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B924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июня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B924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315AC1" w:rsidRPr="005E4E64" w:rsidRDefault="00315AC1" w:rsidP="00C90581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315AC1" w:rsidRPr="005E4E64" w:rsidRDefault="00315AC1" w:rsidP="00B92484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E4E64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B924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708</w:t>
            </w:r>
          </w:p>
        </w:tc>
      </w:tr>
    </w:tbl>
    <w:p w:rsidR="00315AC1" w:rsidRDefault="00315AC1" w:rsidP="00BF5F7C">
      <w:pPr>
        <w:pStyle w:val="a3"/>
        <w:jc w:val="center"/>
        <w:rPr>
          <w:b/>
          <w:color w:val="000000"/>
          <w:sz w:val="28"/>
          <w:szCs w:val="28"/>
        </w:rPr>
      </w:pPr>
    </w:p>
    <w:p w:rsidR="00BF5F7C" w:rsidRDefault="00BF5F7C" w:rsidP="00BF5F7C">
      <w:pPr>
        <w:pStyle w:val="a3"/>
        <w:jc w:val="center"/>
        <w:rPr>
          <w:b/>
          <w:sz w:val="28"/>
          <w:szCs w:val="28"/>
        </w:rPr>
      </w:pPr>
      <w:r w:rsidRPr="00BF5F7C">
        <w:rPr>
          <w:b/>
          <w:color w:val="000000"/>
          <w:sz w:val="28"/>
          <w:szCs w:val="28"/>
        </w:rPr>
        <w:t xml:space="preserve">Об образцах форм </w:t>
      </w:r>
      <w:r w:rsidRPr="00BF5F7C">
        <w:rPr>
          <w:b/>
          <w:sz w:val="28"/>
          <w:szCs w:val="28"/>
        </w:rPr>
        <w:t xml:space="preserve">нагрудных знаков наблюдателей, </w:t>
      </w:r>
    </w:p>
    <w:p w:rsidR="00BF5F7C" w:rsidRDefault="00BF5F7C" w:rsidP="00BF5F7C">
      <w:pPr>
        <w:pStyle w:val="a3"/>
        <w:jc w:val="center"/>
        <w:rPr>
          <w:b/>
          <w:sz w:val="28"/>
          <w:szCs w:val="28"/>
        </w:rPr>
      </w:pPr>
      <w:r w:rsidRPr="00BF5F7C">
        <w:rPr>
          <w:b/>
          <w:sz w:val="28"/>
          <w:szCs w:val="28"/>
        </w:rPr>
        <w:t>присутствующих при голосовании и подсчете голосов избирателей в участков</w:t>
      </w:r>
      <w:r w:rsidR="00315AC1">
        <w:rPr>
          <w:b/>
          <w:sz w:val="28"/>
          <w:szCs w:val="28"/>
        </w:rPr>
        <w:t>ой избирательной</w:t>
      </w:r>
      <w:r w:rsidRPr="00BF5F7C">
        <w:rPr>
          <w:b/>
          <w:sz w:val="28"/>
          <w:szCs w:val="28"/>
        </w:rPr>
        <w:t xml:space="preserve"> комисси</w:t>
      </w:r>
      <w:r w:rsidR="00315AC1">
        <w:rPr>
          <w:b/>
          <w:sz w:val="28"/>
          <w:szCs w:val="28"/>
        </w:rPr>
        <w:t>и</w:t>
      </w:r>
      <w:r w:rsidRPr="00BF5F7C">
        <w:rPr>
          <w:b/>
          <w:sz w:val="28"/>
          <w:szCs w:val="28"/>
        </w:rPr>
        <w:t xml:space="preserve"> при проведении </w:t>
      </w:r>
      <w:r w:rsidR="00315AC1">
        <w:rPr>
          <w:b/>
          <w:sz w:val="28"/>
          <w:szCs w:val="28"/>
        </w:rPr>
        <w:t xml:space="preserve">дополнительных </w:t>
      </w:r>
      <w:proofErr w:type="gramStart"/>
      <w:r w:rsidRPr="00BF5F7C">
        <w:rPr>
          <w:b/>
          <w:sz w:val="28"/>
          <w:szCs w:val="28"/>
        </w:rPr>
        <w:t>выборов депутат</w:t>
      </w:r>
      <w:r w:rsidR="00315AC1">
        <w:rPr>
          <w:b/>
          <w:sz w:val="28"/>
          <w:szCs w:val="28"/>
        </w:rPr>
        <w:t>а</w:t>
      </w:r>
      <w:r w:rsidRPr="00BF5F7C">
        <w:rPr>
          <w:b/>
          <w:sz w:val="28"/>
          <w:szCs w:val="28"/>
        </w:rPr>
        <w:t xml:space="preserve"> совет</w:t>
      </w:r>
      <w:r w:rsidR="00315AC1">
        <w:rPr>
          <w:b/>
          <w:sz w:val="28"/>
          <w:szCs w:val="28"/>
        </w:rPr>
        <w:t>а</w:t>
      </w:r>
      <w:r w:rsidRPr="00BF5F7C">
        <w:rPr>
          <w:b/>
          <w:sz w:val="28"/>
          <w:szCs w:val="28"/>
        </w:rPr>
        <w:t xml:space="preserve"> депутатов </w:t>
      </w:r>
      <w:r>
        <w:rPr>
          <w:b/>
          <w:sz w:val="28"/>
          <w:szCs w:val="28"/>
        </w:rPr>
        <w:t>муниципальн</w:t>
      </w:r>
      <w:r w:rsidR="00315AC1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образовани</w:t>
      </w:r>
      <w:r w:rsidR="00315AC1">
        <w:rPr>
          <w:b/>
          <w:sz w:val="28"/>
          <w:szCs w:val="28"/>
        </w:rPr>
        <w:t>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="00315AC1">
        <w:rPr>
          <w:b/>
          <w:sz w:val="28"/>
          <w:szCs w:val="28"/>
        </w:rPr>
        <w:t>Новоладожск</w:t>
      </w:r>
      <w:r w:rsidR="00B92484">
        <w:rPr>
          <w:b/>
          <w:sz w:val="28"/>
          <w:szCs w:val="28"/>
        </w:rPr>
        <w:t>о</w:t>
      </w:r>
      <w:r w:rsidR="00315AC1">
        <w:rPr>
          <w:b/>
          <w:sz w:val="28"/>
          <w:szCs w:val="28"/>
        </w:rPr>
        <w:t>е</w:t>
      </w:r>
      <w:proofErr w:type="spellEnd"/>
      <w:r w:rsidR="00315AC1">
        <w:rPr>
          <w:b/>
          <w:sz w:val="28"/>
          <w:szCs w:val="28"/>
        </w:rPr>
        <w:t xml:space="preserve"> городское поселение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Pr="00BF5F7C">
        <w:rPr>
          <w:b/>
          <w:sz w:val="28"/>
          <w:szCs w:val="28"/>
        </w:rPr>
        <w:t xml:space="preserve">района Ленинградской области </w:t>
      </w:r>
      <w:r w:rsidR="00CB1713">
        <w:rPr>
          <w:b/>
          <w:sz w:val="28"/>
          <w:szCs w:val="28"/>
        </w:rPr>
        <w:t>четвертого</w:t>
      </w:r>
      <w:r w:rsidRPr="00BF5F7C">
        <w:rPr>
          <w:b/>
          <w:sz w:val="28"/>
          <w:szCs w:val="28"/>
        </w:rPr>
        <w:t xml:space="preserve"> созыва</w:t>
      </w:r>
    </w:p>
    <w:p w:rsidR="0049482F" w:rsidRDefault="0049482F" w:rsidP="00BF5F7C">
      <w:pPr>
        <w:pStyle w:val="a3"/>
        <w:jc w:val="center"/>
        <w:rPr>
          <w:b/>
          <w:sz w:val="28"/>
          <w:szCs w:val="28"/>
        </w:rPr>
      </w:pPr>
    </w:p>
    <w:p w:rsidR="0049482F" w:rsidRPr="00315AC1" w:rsidRDefault="0049482F" w:rsidP="0049482F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315AC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подпунктом «ж» пункта 9 статьи 30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пунктом 10 части 2 статьи 9 областного закона от 15.05.2013 № 26-оз «О системе избирательных комиссий и избирательных участках в  Ленинградской области», территориальная избирательная комиссия </w:t>
      </w:r>
      <w:proofErr w:type="spellStart"/>
      <w:r w:rsidRPr="00315AC1">
        <w:rPr>
          <w:rFonts w:ascii="Times New Roman" w:eastAsia="Times New Roman" w:hAnsi="Times New Roman"/>
          <w:sz w:val="24"/>
          <w:szCs w:val="24"/>
          <w:lang w:eastAsia="ru-RU"/>
        </w:rPr>
        <w:t>Волдховского</w:t>
      </w:r>
      <w:proofErr w:type="spellEnd"/>
      <w:r w:rsidRPr="00315AC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с полномочиями окружн</w:t>
      </w:r>
      <w:r w:rsidR="00315AC1" w:rsidRPr="00315AC1">
        <w:rPr>
          <w:rFonts w:ascii="Times New Roman" w:eastAsia="Times New Roman" w:hAnsi="Times New Roman"/>
          <w:sz w:val="24"/>
          <w:szCs w:val="24"/>
          <w:lang w:eastAsia="ru-RU"/>
        </w:rPr>
        <w:t>ой избирательной</w:t>
      </w:r>
      <w:proofErr w:type="gramEnd"/>
      <w:r w:rsidR="00315AC1" w:rsidRPr="00315AC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</w:t>
      </w:r>
      <w:proofErr w:type="spellStart"/>
      <w:r w:rsidR="00315AC1" w:rsidRPr="00315AC1">
        <w:rPr>
          <w:rFonts w:ascii="Times New Roman" w:eastAsia="Times New Roman" w:hAnsi="Times New Roman"/>
          <w:sz w:val="24"/>
          <w:szCs w:val="24"/>
          <w:lang w:eastAsia="ru-RU"/>
        </w:rPr>
        <w:t>Новоладожского</w:t>
      </w:r>
      <w:proofErr w:type="spellEnd"/>
      <w:r w:rsidR="00315AC1" w:rsidRPr="00315AC1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избирательного округа № 1</w:t>
      </w:r>
      <w:r w:rsidRPr="00315A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5AC1" w:rsidRPr="00315AC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15AC1" w:rsidRPr="00315AC1">
        <w:rPr>
          <w:rFonts w:ascii="Times New Roman" w:eastAsia="Times New Roman" w:hAnsi="Times New Roman"/>
          <w:sz w:val="24"/>
          <w:szCs w:val="24"/>
          <w:lang w:eastAsia="ru-RU"/>
        </w:rPr>
        <w:t>Новоладожское</w:t>
      </w:r>
      <w:proofErr w:type="spellEnd"/>
      <w:r w:rsidR="00315AC1" w:rsidRPr="00315AC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315AC1">
        <w:rPr>
          <w:rFonts w:ascii="Times New Roman" w:eastAsia="Times New Roman" w:hAnsi="Times New Roman"/>
          <w:sz w:val="24"/>
          <w:szCs w:val="24"/>
          <w:lang w:eastAsia="ru-RU"/>
        </w:rPr>
        <w:t>Волховского</w:t>
      </w:r>
      <w:proofErr w:type="spellEnd"/>
      <w:r w:rsidRPr="00315AC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  <w:proofErr w:type="gramStart"/>
      <w:r w:rsidRPr="00315AC1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="00315AC1" w:rsidRPr="00315A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15AC1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315AC1" w:rsidRPr="00315A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15AC1">
        <w:rPr>
          <w:rFonts w:ascii="Times New Roman" w:eastAsia="Times New Roman" w:hAnsi="Times New Roman"/>
          <w:b/>
          <w:sz w:val="24"/>
          <w:szCs w:val="24"/>
          <w:lang w:eastAsia="ru-RU"/>
        </w:rPr>
        <w:t>ш</w:t>
      </w:r>
      <w:r w:rsidR="00315AC1" w:rsidRPr="00315A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15AC1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315AC1" w:rsidRPr="00315A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15AC1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315AC1" w:rsidRPr="00315A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15AC1">
        <w:rPr>
          <w:rFonts w:ascii="Times New Roman" w:eastAsia="Times New Roman" w:hAnsi="Times New Roman"/>
          <w:b/>
          <w:sz w:val="24"/>
          <w:szCs w:val="24"/>
          <w:lang w:eastAsia="ru-RU"/>
        </w:rPr>
        <w:t>а:</w:t>
      </w:r>
    </w:p>
    <w:p w:rsidR="0049482F" w:rsidRPr="00315AC1" w:rsidRDefault="0049482F" w:rsidP="0049482F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5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Утвердить </w:t>
      </w:r>
      <w:r w:rsidRPr="00315AC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нагрудных знаков наблюдателей, присутствующих при голосовании и подсчете голосов избирателей в участковой избирательной комиссии при проведении </w:t>
      </w:r>
      <w:r w:rsidR="00315AC1" w:rsidRPr="00315AC1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дополнительных </w:t>
      </w:r>
      <w:proofErr w:type="gramStart"/>
      <w:r w:rsidRPr="00315AC1">
        <w:rPr>
          <w:rFonts w:ascii="Times New Roman" w:eastAsia="Times New Roman" w:hAnsi="Times New Roman"/>
          <w:sz w:val="24"/>
          <w:szCs w:val="24"/>
          <w:lang w:eastAsia="ru-RU"/>
        </w:rPr>
        <w:t>выборов депутат</w:t>
      </w:r>
      <w:r w:rsidR="00315AC1" w:rsidRPr="00315AC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15AC1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</w:t>
      </w:r>
      <w:r w:rsidR="00315AC1" w:rsidRPr="00315AC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15AC1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 муниципальн</w:t>
      </w:r>
      <w:r w:rsidR="00315AC1" w:rsidRPr="00315AC1"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Pr="00315AC1">
        <w:rPr>
          <w:rFonts w:ascii="Times New Roman" w:eastAsia="Times New Roman" w:hAnsi="Times New Roman"/>
          <w:sz w:val="24"/>
          <w:szCs w:val="24"/>
          <w:lang w:eastAsia="ru-RU"/>
        </w:rPr>
        <w:t>образовани</w:t>
      </w:r>
      <w:r w:rsidR="00315AC1" w:rsidRPr="00315AC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proofErr w:type="gramEnd"/>
      <w:r w:rsidRPr="00315A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15AC1" w:rsidRPr="00315AC1">
        <w:rPr>
          <w:rFonts w:ascii="Times New Roman" w:eastAsia="Times New Roman" w:hAnsi="Times New Roman"/>
          <w:sz w:val="24"/>
          <w:szCs w:val="24"/>
          <w:lang w:eastAsia="ru-RU"/>
        </w:rPr>
        <w:t>Новоладожское</w:t>
      </w:r>
      <w:proofErr w:type="spellEnd"/>
      <w:r w:rsidR="00315AC1" w:rsidRPr="00315AC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315AC1">
        <w:rPr>
          <w:rFonts w:ascii="Times New Roman" w:eastAsia="Times New Roman" w:hAnsi="Times New Roman"/>
          <w:sz w:val="24"/>
          <w:szCs w:val="24"/>
          <w:lang w:eastAsia="ru-RU"/>
        </w:rPr>
        <w:t>Волховского</w:t>
      </w:r>
      <w:proofErr w:type="spellEnd"/>
      <w:r w:rsidRPr="00315AC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315A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49482F" w:rsidRPr="00315AC1" w:rsidRDefault="0049482F" w:rsidP="0049482F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5A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Рекомендовать политическим партиям (региональным отделениям политических партий), иным общественным объединениям, кандидатам использовать утвержденную настоящим решением форму нагрудных знаков наблюдателей. </w:t>
      </w:r>
    </w:p>
    <w:p w:rsidR="0049482F" w:rsidRPr="00315AC1" w:rsidRDefault="0049482F" w:rsidP="0049482F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15A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proofErr w:type="gramStart"/>
      <w:r w:rsidRPr="00315AC1">
        <w:rPr>
          <w:rFonts w:ascii="Times New Roman" w:eastAsia="Times New Roman" w:hAnsi="Times New Roman"/>
          <w:sz w:val="24"/>
          <w:szCs w:val="24"/>
          <w:lang w:eastAsia="ru-RU"/>
        </w:rPr>
        <w:t>Разместить</w:t>
      </w:r>
      <w:proofErr w:type="gramEnd"/>
      <w:r w:rsidRPr="00315AC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решение в разделе «Выборы» на официальном сайте администрации </w:t>
      </w:r>
      <w:proofErr w:type="spellStart"/>
      <w:r w:rsidRPr="00315AC1">
        <w:rPr>
          <w:rFonts w:ascii="Times New Roman" w:eastAsia="Times New Roman" w:hAnsi="Times New Roman"/>
          <w:sz w:val="24"/>
          <w:szCs w:val="24"/>
          <w:lang w:eastAsia="ru-RU"/>
        </w:rPr>
        <w:t>Волховского</w:t>
      </w:r>
      <w:proofErr w:type="spellEnd"/>
      <w:r w:rsidRPr="00315AC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в сети Интернет.</w:t>
      </w:r>
    </w:p>
    <w:p w:rsidR="0049482F" w:rsidRPr="00315AC1" w:rsidRDefault="0049482F" w:rsidP="0049482F">
      <w:pPr>
        <w:ind w:right="5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AC1" w:rsidRPr="00315AC1" w:rsidRDefault="0049482F" w:rsidP="0049482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AC1">
        <w:rPr>
          <w:rFonts w:ascii="Times New Roman" w:eastAsia="Times New Roman" w:hAnsi="Times New Roman"/>
          <w:sz w:val="24"/>
          <w:szCs w:val="24"/>
          <w:lang w:eastAsia="ru-RU"/>
        </w:rPr>
        <w:t>Председатель ТИК</w:t>
      </w:r>
    </w:p>
    <w:p w:rsidR="0049482F" w:rsidRPr="00315AC1" w:rsidRDefault="0049482F" w:rsidP="0049482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15AC1">
        <w:rPr>
          <w:rFonts w:ascii="Times New Roman" w:eastAsia="Times New Roman" w:hAnsi="Times New Roman"/>
          <w:sz w:val="24"/>
          <w:szCs w:val="24"/>
          <w:lang w:eastAsia="ru-RU"/>
        </w:rPr>
        <w:t>Волховского</w:t>
      </w:r>
      <w:proofErr w:type="spellEnd"/>
      <w:r w:rsidRPr="00315AC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                                </w:t>
      </w:r>
      <w:r w:rsidR="00315A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="00315AC1" w:rsidRPr="00315A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B92484">
        <w:rPr>
          <w:rFonts w:ascii="Times New Roman" w:eastAsia="Times New Roman" w:hAnsi="Times New Roman"/>
          <w:sz w:val="24"/>
          <w:szCs w:val="24"/>
          <w:lang w:eastAsia="ru-RU"/>
        </w:rPr>
        <w:t>Э.Е. Семенова</w:t>
      </w:r>
    </w:p>
    <w:p w:rsidR="0049482F" w:rsidRPr="00315AC1" w:rsidRDefault="0049482F" w:rsidP="0049482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AC1" w:rsidRPr="00315AC1" w:rsidRDefault="0049482F" w:rsidP="0049482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AC1">
        <w:rPr>
          <w:rFonts w:ascii="Times New Roman" w:eastAsia="Times New Roman" w:hAnsi="Times New Roman"/>
          <w:sz w:val="24"/>
          <w:szCs w:val="24"/>
          <w:lang w:eastAsia="ru-RU"/>
        </w:rPr>
        <w:t>Секретарь</w:t>
      </w:r>
      <w:r w:rsidR="00315AC1" w:rsidRPr="00315A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5AC1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</w:p>
    <w:p w:rsidR="0049482F" w:rsidRPr="00315AC1" w:rsidRDefault="0049482F" w:rsidP="0049482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15AC1">
        <w:rPr>
          <w:rFonts w:ascii="Times New Roman" w:eastAsia="Times New Roman" w:hAnsi="Times New Roman"/>
          <w:sz w:val="24"/>
          <w:szCs w:val="24"/>
          <w:lang w:eastAsia="ru-RU"/>
        </w:rPr>
        <w:t>Волховского</w:t>
      </w:r>
      <w:proofErr w:type="spellEnd"/>
      <w:r w:rsidRPr="00315AC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                         </w:t>
      </w:r>
      <w:r w:rsidR="00315AC1" w:rsidRPr="00315AC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15A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315AC1" w:rsidRPr="00315A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315AC1">
        <w:rPr>
          <w:rFonts w:ascii="Times New Roman" w:eastAsia="Times New Roman" w:hAnsi="Times New Roman"/>
          <w:sz w:val="24"/>
          <w:szCs w:val="24"/>
          <w:lang w:eastAsia="ru-RU"/>
        </w:rPr>
        <w:t xml:space="preserve"> О.Н. Поликарпова </w:t>
      </w:r>
    </w:p>
    <w:p w:rsidR="0049482F" w:rsidRPr="0049482F" w:rsidRDefault="0049482F" w:rsidP="0049482F">
      <w:pPr>
        <w:rPr>
          <w:rFonts w:ascii="Times New Roman" w:eastAsia="Times New Roman" w:hAnsi="Times New Roman"/>
          <w:b/>
          <w:sz w:val="6"/>
          <w:szCs w:val="6"/>
          <w:lang w:eastAsia="ru-RU"/>
        </w:rPr>
      </w:pPr>
    </w:p>
    <w:p w:rsidR="0049482F" w:rsidRPr="0049482F" w:rsidRDefault="0049482F" w:rsidP="0049482F">
      <w:pPr>
        <w:rPr>
          <w:rFonts w:ascii="Times New Roman" w:eastAsia="Times New Roman" w:hAnsi="Times New Roman"/>
          <w:b/>
          <w:sz w:val="6"/>
          <w:szCs w:val="6"/>
          <w:lang w:eastAsia="ru-RU"/>
        </w:rPr>
      </w:pPr>
    </w:p>
    <w:p w:rsidR="000F51C8" w:rsidRPr="004D62FA" w:rsidRDefault="000F51C8" w:rsidP="000F51C8">
      <w:pPr>
        <w:framePr w:hSpace="180" w:wrap="around" w:vAnchor="text" w:hAnchor="text" w:xAlign="right" w:y="1"/>
        <w:suppressOverlap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4D62FA">
        <w:rPr>
          <w:rFonts w:ascii="Times New Roman" w:eastAsia="Times New Roman" w:hAnsi="Times New Roman"/>
          <w:bCs/>
          <w:sz w:val="16"/>
          <w:szCs w:val="16"/>
          <w:lang w:eastAsia="ru-RU"/>
        </w:rPr>
        <w:lastRenderedPageBreak/>
        <w:t>Приложение</w:t>
      </w:r>
      <w:proofErr w:type="gramStart"/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1</w:t>
      </w:r>
      <w:proofErr w:type="gramEnd"/>
    </w:p>
    <w:p w:rsidR="000F51C8" w:rsidRPr="001203EA" w:rsidRDefault="000F51C8" w:rsidP="000F51C8">
      <w:pPr>
        <w:framePr w:hSpace="180" w:wrap="around" w:vAnchor="text" w:hAnchor="text" w:xAlign="right" w:y="1"/>
        <w:suppressOverlap/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к решению территориальной избирательной комиссии </w:t>
      </w:r>
    </w:p>
    <w:p w:rsidR="000F51C8" w:rsidRPr="001203EA" w:rsidRDefault="000F51C8" w:rsidP="000F51C8">
      <w:pPr>
        <w:framePr w:hSpace="180" w:wrap="around" w:vAnchor="text" w:hAnchor="text" w:xAlign="right" w:y="1"/>
        <w:suppressOverlap/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0F51C8" w:rsidRPr="001203EA" w:rsidRDefault="000F51C8" w:rsidP="000F51C8">
      <w:pPr>
        <w:framePr w:hSpace="180" w:wrap="around" w:vAnchor="text" w:hAnchor="text" w:xAlign="right" w:y="1"/>
        <w:suppressOverlap/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 с полномочиями муниципальной  избирательной комиссии </w:t>
      </w:r>
    </w:p>
    <w:p w:rsidR="000F51C8" w:rsidRPr="001203EA" w:rsidRDefault="000F51C8" w:rsidP="000F51C8">
      <w:pPr>
        <w:framePr w:hSpace="180" w:wrap="around" w:vAnchor="text" w:hAnchor="text" w:xAlign="right" w:y="1"/>
        <w:suppressOverlap/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203EA">
        <w:rPr>
          <w:rFonts w:ascii="Times New Roman" w:hAnsi="Times New Roman"/>
          <w:sz w:val="20"/>
          <w:szCs w:val="20"/>
        </w:rPr>
        <w:t>Новоладожское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городское поселение </w:t>
      </w:r>
    </w:p>
    <w:p w:rsidR="000F51C8" w:rsidRDefault="000F51C8" w:rsidP="000F51C8">
      <w:pPr>
        <w:framePr w:hSpace="180" w:wrap="around" w:vAnchor="text" w:hAnchor="text" w:xAlign="right" w:y="1"/>
        <w:suppressOverlap/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 </w:t>
      </w:r>
    </w:p>
    <w:p w:rsidR="000F51C8" w:rsidRPr="001203EA" w:rsidRDefault="000F51C8" w:rsidP="000F51C8">
      <w:pPr>
        <w:framePr w:hSpace="180" w:wrap="around" w:vAnchor="text" w:hAnchor="text" w:xAlign="right" w:y="1"/>
        <w:suppressOverlap/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>от 2</w:t>
      </w:r>
      <w:r w:rsidR="00B92484">
        <w:rPr>
          <w:rFonts w:ascii="Times New Roman" w:hAnsi="Times New Roman"/>
          <w:sz w:val="20"/>
          <w:szCs w:val="20"/>
        </w:rPr>
        <w:t>4</w:t>
      </w:r>
      <w:r w:rsidRPr="001203EA">
        <w:rPr>
          <w:rFonts w:ascii="Times New Roman" w:hAnsi="Times New Roman"/>
          <w:sz w:val="20"/>
          <w:szCs w:val="20"/>
        </w:rPr>
        <w:t>.06.20</w:t>
      </w:r>
      <w:r w:rsidR="00B92484">
        <w:rPr>
          <w:rFonts w:ascii="Times New Roman" w:hAnsi="Times New Roman"/>
          <w:sz w:val="20"/>
          <w:szCs w:val="20"/>
        </w:rPr>
        <w:t>20</w:t>
      </w:r>
      <w:r w:rsidRPr="001203EA">
        <w:rPr>
          <w:rFonts w:ascii="Times New Roman" w:hAnsi="Times New Roman"/>
          <w:sz w:val="20"/>
          <w:szCs w:val="20"/>
        </w:rPr>
        <w:t xml:space="preserve"> г. №  </w:t>
      </w:r>
      <w:r w:rsidR="00B92484">
        <w:rPr>
          <w:rFonts w:ascii="Times New Roman" w:hAnsi="Times New Roman"/>
          <w:sz w:val="20"/>
          <w:szCs w:val="20"/>
        </w:rPr>
        <w:t>708</w:t>
      </w:r>
    </w:p>
    <w:p w:rsidR="0049482F" w:rsidRPr="0049482F" w:rsidRDefault="0049482F" w:rsidP="0049482F">
      <w:pPr>
        <w:keepNext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9482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</w:t>
      </w:r>
    </w:p>
    <w:p w:rsidR="0049482F" w:rsidRPr="0049482F" w:rsidRDefault="0049482F" w:rsidP="0049482F">
      <w:pPr>
        <w:keepNext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9482F">
        <w:rPr>
          <w:rFonts w:ascii="Times New Roman" w:eastAsia="Times New Roman" w:hAnsi="Times New Roman"/>
          <w:b/>
          <w:sz w:val="28"/>
          <w:szCs w:val="20"/>
          <w:lang w:eastAsia="ru-RU"/>
        </w:rPr>
        <w:t>Образцы форм нагрудных знаков наблюдателей, присутствующих при голосовании и подсчете голосов избирателей в участковой избирательной комиссии при проведении</w:t>
      </w:r>
      <w:r w:rsidR="008D001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дополнительных</w:t>
      </w:r>
      <w:r w:rsidRPr="0049482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proofErr w:type="gramStart"/>
      <w:r w:rsidRPr="0049482F">
        <w:rPr>
          <w:rFonts w:ascii="Times New Roman" w:eastAsia="Times New Roman" w:hAnsi="Times New Roman"/>
          <w:b/>
          <w:sz w:val="28"/>
          <w:szCs w:val="20"/>
          <w:lang w:eastAsia="ru-RU"/>
        </w:rPr>
        <w:t>выборов депутат</w:t>
      </w:r>
      <w:r w:rsidR="008D0018">
        <w:rPr>
          <w:rFonts w:ascii="Times New Roman" w:eastAsia="Times New Roman" w:hAnsi="Times New Roman"/>
          <w:b/>
          <w:sz w:val="28"/>
          <w:szCs w:val="20"/>
          <w:lang w:eastAsia="ru-RU"/>
        </w:rPr>
        <w:t>а</w:t>
      </w:r>
      <w:r w:rsidRPr="0049482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совета депутатов </w:t>
      </w:r>
      <w:r w:rsidR="009F0E66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</w:t>
      </w:r>
      <w:proofErr w:type="gramEnd"/>
      <w:r w:rsidR="009F0E6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proofErr w:type="spellStart"/>
      <w:r w:rsidR="008D0018">
        <w:rPr>
          <w:rFonts w:ascii="Times New Roman" w:eastAsia="Times New Roman" w:hAnsi="Times New Roman"/>
          <w:b/>
          <w:sz w:val="28"/>
          <w:szCs w:val="20"/>
          <w:lang w:eastAsia="ru-RU"/>
        </w:rPr>
        <w:t>Новоладожское</w:t>
      </w:r>
      <w:proofErr w:type="spellEnd"/>
      <w:r w:rsidR="008D001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городское поселение </w:t>
      </w:r>
      <w:proofErr w:type="spellStart"/>
      <w:r w:rsidR="009F0E66">
        <w:rPr>
          <w:rFonts w:ascii="Times New Roman" w:eastAsia="Times New Roman" w:hAnsi="Times New Roman"/>
          <w:b/>
          <w:sz w:val="28"/>
          <w:szCs w:val="20"/>
          <w:lang w:eastAsia="ru-RU"/>
        </w:rPr>
        <w:t>Волховского</w:t>
      </w:r>
      <w:proofErr w:type="spellEnd"/>
      <w:r w:rsidR="009F0E6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муниципального</w:t>
      </w:r>
      <w:r w:rsidRPr="0049482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района Ленинградской области </w:t>
      </w:r>
    </w:p>
    <w:p w:rsidR="0049482F" w:rsidRPr="0049482F" w:rsidRDefault="0049482F" w:rsidP="0049482F">
      <w:pPr>
        <w:keepNext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9482F"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="00B92484">
        <w:rPr>
          <w:rFonts w:ascii="Times New Roman" w:eastAsia="Times New Roman" w:hAnsi="Times New Roman"/>
          <w:b/>
          <w:sz w:val="28"/>
          <w:szCs w:val="20"/>
          <w:lang w:eastAsia="ru-RU"/>
        </w:rPr>
        <w:t>3</w:t>
      </w:r>
      <w:r w:rsidRPr="0049482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сентября 20</w:t>
      </w:r>
      <w:r w:rsidR="00B92484">
        <w:rPr>
          <w:rFonts w:ascii="Times New Roman" w:eastAsia="Times New Roman" w:hAnsi="Times New Roman"/>
          <w:b/>
          <w:sz w:val="28"/>
          <w:szCs w:val="20"/>
          <w:lang w:eastAsia="ru-RU"/>
        </w:rPr>
        <w:t>20</w:t>
      </w:r>
      <w:r w:rsidRPr="0049482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года</w:t>
      </w:r>
    </w:p>
    <w:p w:rsidR="0049482F" w:rsidRPr="0049482F" w:rsidRDefault="0049482F" w:rsidP="0049482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82F" w:rsidRPr="0049482F" w:rsidRDefault="0049482F" w:rsidP="0049482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146050</wp:posOffset>
                </wp:positionV>
                <wp:extent cx="3392805" cy="2362200"/>
                <wp:effectExtent l="0" t="0" r="1714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018" w:rsidRPr="00BD34CD" w:rsidRDefault="008D0018" w:rsidP="009A2773">
                            <w:pPr>
                              <w:pStyle w:val="3"/>
                              <w:spacing w:before="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Дополнительные в</w:t>
                            </w:r>
                            <w:r w:rsidR="0049482F"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ыборы депутат</w:t>
                            </w:r>
                            <w:r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а</w:t>
                            </w:r>
                            <w:r w:rsidR="0049482F"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совета депутатов </w:t>
                            </w:r>
                            <w:r w:rsidR="009A2773"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муниципального образования </w:t>
                            </w:r>
                          </w:p>
                          <w:p w:rsidR="008D0018" w:rsidRPr="00BD34CD" w:rsidRDefault="008D0018" w:rsidP="009A2773">
                            <w:pPr>
                              <w:pStyle w:val="3"/>
                              <w:spacing w:before="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Новоладожское</w:t>
                            </w:r>
                            <w:proofErr w:type="spellEnd"/>
                            <w:r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482F"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городско</w:t>
                            </w:r>
                            <w:r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е поселение</w:t>
                            </w:r>
                            <w:r w:rsidR="009A2773"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D0018" w:rsidRPr="00BD34CD" w:rsidRDefault="009A2773" w:rsidP="009A2773">
                            <w:pPr>
                              <w:pStyle w:val="3"/>
                              <w:spacing w:before="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Волховского</w:t>
                            </w:r>
                            <w:proofErr w:type="spellEnd"/>
                            <w:r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муниципального</w:t>
                            </w:r>
                            <w:r w:rsidR="0049482F"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района</w:t>
                            </w:r>
                          </w:p>
                          <w:p w:rsidR="0049482F" w:rsidRPr="00BD34CD" w:rsidRDefault="0049482F" w:rsidP="009A2773">
                            <w:pPr>
                              <w:pStyle w:val="3"/>
                              <w:spacing w:before="0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4"/>
                                <w:vertAlign w:val="superscript"/>
                              </w:rPr>
                            </w:pPr>
                            <w:r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Ленинградской области </w:t>
                            </w:r>
                            <w:r w:rsidR="00CB1713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четвертого</w:t>
                            </w:r>
                            <w:r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созыва </w:t>
                            </w:r>
                          </w:p>
                          <w:p w:rsidR="0049482F" w:rsidRPr="00BD34CD" w:rsidRDefault="0049482F" w:rsidP="009A2773">
                            <w:pPr>
                              <w:pStyle w:val="3"/>
                              <w:spacing w:before="0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BD34CD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Наблюдатель</w:t>
                            </w:r>
                          </w:p>
                          <w:p w:rsidR="0049482F" w:rsidRPr="00BD34CD" w:rsidRDefault="0049482F" w:rsidP="009A2773">
                            <w:pPr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BD34CD">
                              <w:rPr>
                                <w:rFonts w:ascii="Times New Roman" w:hAnsi="Times New Roman"/>
                                <w:bCs/>
                              </w:rPr>
                              <w:t>________________________________________,</w:t>
                            </w:r>
                          </w:p>
                          <w:p w:rsidR="0049482F" w:rsidRPr="00BD34CD" w:rsidRDefault="0049482F" w:rsidP="009A2773">
                            <w:pP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 w:rsidRPr="00BD34CD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18"/>
                              </w:rPr>
                              <w:t>(фамилия, имя, отчество)</w:t>
                            </w:r>
                          </w:p>
                          <w:p w:rsidR="0049482F" w:rsidRPr="00BD34CD" w:rsidRDefault="0049482F" w:rsidP="009A2773">
                            <w:pPr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</w:pPr>
                          </w:p>
                          <w:p w:rsidR="0049482F" w:rsidRPr="00BD34CD" w:rsidRDefault="0049482F" w:rsidP="009A2773">
                            <w:pPr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</w:pPr>
                            <w:r w:rsidRPr="00BD34CD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 xml:space="preserve">избирательный участок №  </w:t>
                            </w:r>
                            <w:r w:rsidR="008D0018" w:rsidRPr="00BD34CD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>81</w:t>
                            </w:r>
                            <w:r w:rsidRPr="00BD34CD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>,</w:t>
                            </w:r>
                          </w:p>
                          <w:p w:rsidR="0049482F" w:rsidRPr="00BD34CD" w:rsidRDefault="0049482F" w:rsidP="009A2773">
                            <w:pPr>
                              <w:rPr>
                                <w:rFonts w:ascii="Times New Roman" w:hAnsi="Times New Roman"/>
                                <w:bCs/>
                                <w:sz w:val="18"/>
                              </w:rPr>
                            </w:pPr>
                          </w:p>
                          <w:p w:rsidR="0049482F" w:rsidRPr="00BD34CD" w:rsidRDefault="0049482F" w:rsidP="009A277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BD34CD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>направлен</w:t>
                            </w:r>
                            <w:proofErr w:type="gramEnd"/>
                            <w:r w:rsidR="00BD34CD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 xml:space="preserve"> </w:t>
                            </w:r>
                            <w:r w:rsidRPr="00BD34CD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>зарегистрированным кандидатом</w:t>
                            </w:r>
                            <w:r w:rsidRPr="00BD34CD">
                              <w:rPr>
                                <w:rFonts w:ascii="Times New Roman" w:hAnsi="Times New Roman"/>
                                <w:bCs/>
                              </w:rPr>
                              <w:t xml:space="preserve"> _________________________________________    </w:t>
                            </w:r>
                            <w:r w:rsidRPr="00BD34CD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BD34CD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18"/>
                              </w:rPr>
                              <w:t>ф.и.о.</w:t>
                            </w:r>
                            <w:proofErr w:type="spellEnd"/>
                            <w:r w:rsidRPr="00BD34CD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18"/>
                              </w:rPr>
                              <w:t xml:space="preserve"> зарегистрированного кандидата)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27.3pt;margin-top:11.5pt;width:267.15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">
                <v:textbox>
                  <w:txbxContent>
                    <w:p w:rsidR="008D0018" w:rsidRPr="00BD34CD" w:rsidRDefault="008D0018" w:rsidP="009A2773">
                      <w:pPr>
                        <w:pStyle w:val="3"/>
                        <w:spacing w:before="0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</w:pPr>
                      <w:r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>Дополнительные в</w:t>
                      </w:r>
                      <w:r w:rsidR="0049482F"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>ыборы депутат</w:t>
                      </w:r>
                      <w:r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>а</w:t>
                      </w:r>
                      <w:r w:rsidR="0049482F"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 xml:space="preserve"> совета депутатов </w:t>
                      </w:r>
                      <w:r w:rsidR="009A2773"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 xml:space="preserve"> муниципального образования </w:t>
                      </w:r>
                    </w:p>
                    <w:p w:rsidR="008D0018" w:rsidRPr="00BD34CD" w:rsidRDefault="008D0018" w:rsidP="009A2773">
                      <w:pPr>
                        <w:pStyle w:val="3"/>
                        <w:spacing w:before="0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</w:pPr>
                      <w:proofErr w:type="spellStart"/>
                      <w:r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>Новоладожское</w:t>
                      </w:r>
                      <w:proofErr w:type="spellEnd"/>
                      <w:r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49482F"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>городско</w:t>
                      </w:r>
                      <w:r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>е поселение</w:t>
                      </w:r>
                      <w:r w:rsidR="009A2773"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D0018" w:rsidRPr="00BD34CD" w:rsidRDefault="009A2773" w:rsidP="009A2773">
                      <w:pPr>
                        <w:pStyle w:val="3"/>
                        <w:spacing w:before="0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</w:pPr>
                      <w:proofErr w:type="spellStart"/>
                      <w:r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>Волховского</w:t>
                      </w:r>
                      <w:proofErr w:type="spellEnd"/>
                      <w:r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 xml:space="preserve"> муниципального</w:t>
                      </w:r>
                      <w:r w:rsidR="0049482F"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 xml:space="preserve"> района</w:t>
                      </w:r>
                    </w:p>
                    <w:p w:rsidR="0049482F" w:rsidRPr="00BD34CD" w:rsidRDefault="0049482F" w:rsidP="009A2773">
                      <w:pPr>
                        <w:pStyle w:val="3"/>
                        <w:spacing w:before="0"/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4"/>
                          <w:vertAlign w:val="superscript"/>
                        </w:rPr>
                      </w:pPr>
                      <w:r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 xml:space="preserve"> Ленинградской области </w:t>
                      </w:r>
                      <w:r w:rsidR="00CB1713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>четвертого</w:t>
                      </w:r>
                      <w:r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 xml:space="preserve"> созыва </w:t>
                      </w:r>
                    </w:p>
                    <w:p w:rsidR="0049482F" w:rsidRPr="00BD34CD" w:rsidRDefault="0049482F" w:rsidP="009A2773">
                      <w:pPr>
                        <w:pStyle w:val="3"/>
                        <w:spacing w:before="0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BD34CD">
                        <w:rPr>
                          <w:rFonts w:ascii="Times New Roman" w:hAnsi="Times New Roman" w:cs="Times New Roman"/>
                          <w:color w:val="auto"/>
                        </w:rPr>
                        <w:t>Наблюдатель</w:t>
                      </w:r>
                    </w:p>
                    <w:p w:rsidR="0049482F" w:rsidRPr="00BD34CD" w:rsidRDefault="0049482F" w:rsidP="009A2773">
                      <w:pPr>
                        <w:rPr>
                          <w:rFonts w:ascii="Times New Roman" w:hAnsi="Times New Roman"/>
                          <w:bCs/>
                        </w:rPr>
                      </w:pPr>
                      <w:r w:rsidRPr="00BD34CD">
                        <w:rPr>
                          <w:rFonts w:ascii="Times New Roman" w:hAnsi="Times New Roman"/>
                          <w:bCs/>
                        </w:rPr>
                        <w:t>________________________________________,</w:t>
                      </w:r>
                    </w:p>
                    <w:p w:rsidR="0049482F" w:rsidRPr="00BD34CD" w:rsidRDefault="0049482F" w:rsidP="009A2773">
                      <w:pPr>
                        <w:rPr>
                          <w:rFonts w:ascii="Times New Roman" w:hAnsi="Times New Roman"/>
                          <w:bCs/>
                          <w:i/>
                          <w:iCs/>
                          <w:sz w:val="18"/>
                        </w:rPr>
                      </w:pPr>
                      <w:r w:rsidRPr="00BD34CD">
                        <w:rPr>
                          <w:rFonts w:ascii="Times New Roman" w:hAnsi="Times New Roman"/>
                          <w:bCs/>
                          <w:i/>
                          <w:iCs/>
                          <w:sz w:val="18"/>
                        </w:rPr>
                        <w:t>(фамилия, имя, отчество)</w:t>
                      </w:r>
                    </w:p>
                    <w:p w:rsidR="0049482F" w:rsidRPr="00BD34CD" w:rsidRDefault="0049482F" w:rsidP="009A2773">
                      <w:pPr>
                        <w:rPr>
                          <w:rFonts w:ascii="Times New Roman" w:hAnsi="Times New Roman"/>
                          <w:bCs/>
                          <w:sz w:val="20"/>
                        </w:rPr>
                      </w:pPr>
                    </w:p>
                    <w:p w:rsidR="0049482F" w:rsidRPr="00BD34CD" w:rsidRDefault="0049482F" w:rsidP="009A2773">
                      <w:pPr>
                        <w:rPr>
                          <w:rFonts w:ascii="Times New Roman" w:hAnsi="Times New Roman"/>
                          <w:bCs/>
                          <w:sz w:val="20"/>
                        </w:rPr>
                      </w:pPr>
                      <w:r w:rsidRPr="00BD34CD">
                        <w:rPr>
                          <w:rFonts w:ascii="Times New Roman" w:hAnsi="Times New Roman"/>
                          <w:bCs/>
                          <w:sz w:val="20"/>
                        </w:rPr>
                        <w:t xml:space="preserve">избирательный участок №  </w:t>
                      </w:r>
                      <w:r w:rsidR="008D0018" w:rsidRPr="00BD34CD">
                        <w:rPr>
                          <w:rFonts w:ascii="Times New Roman" w:hAnsi="Times New Roman"/>
                          <w:bCs/>
                          <w:sz w:val="20"/>
                        </w:rPr>
                        <w:t>81</w:t>
                      </w:r>
                      <w:r w:rsidRPr="00BD34CD">
                        <w:rPr>
                          <w:rFonts w:ascii="Times New Roman" w:hAnsi="Times New Roman"/>
                          <w:bCs/>
                          <w:sz w:val="20"/>
                        </w:rPr>
                        <w:t>,</w:t>
                      </w:r>
                    </w:p>
                    <w:p w:rsidR="0049482F" w:rsidRPr="00BD34CD" w:rsidRDefault="0049482F" w:rsidP="009A2773">
                      <w:pPr>
                        <w:rPr>
                          <w:rFonts w:ascii="Times New Roman" w:hAnsi="Times New Roman"/>
                          <w:bCs/>
                          <w:sz w:val="18"/>
                        </w:rPr>
                      </w:pPr>
                    </w:p>
                    <w:p w:rsidR="0049482F" w:rsidRPr="00BD34CD" w:rsidRDefault="0049482F" w:rsidP="009A2773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BD34CD">
                        <w:rPr>
                          <w:rFonts w:ascii="Times New Roman" w:hAnsi="Times New Roman"/>
                          <w:bCs/>
                          <w:sz w:val="20"/>
                        </w:rPr>
                        <w:t>направлен</w:t>
                      </w:r>
                      <w:proofErr w:type="gramEnd"/>
                      <w:r w:rsidR="00BD34CD">
                        <w:rPr>
                          <w:rFonts w:ascii="Times New Roman" w:hAnsi="Times New Roman"/>
                          <w:bCs/>
                          <w:sz w:val="20"/>
                        </w:rPr>
                        <w:t xml:space="preserve"> </w:t>
                      </w:r>
                      <w:r w:rsidRPr="00BD34CD">
                        <w:rPr>
                          <w:rFonts w:ascii="Times New Roman" w:hAnsi="Times New Roman"/>
                          <w:bCs/>
                          <w:sz w:val="20"/>
                        </w:rPr>
                        <w:t>зарегистрированным кандидатом</w:t>
                      </w:r>
                      <w:r w:rsidRPr="00BD34CD">
                        <w:rPr>
                          <w:rFonts w:ascii="Times New Roman" w:hAnsi="Times New Roman"/>
                          <w:bCs/>
                        </w:rPr>
                        <w:t xml:space="preserve"> _________________________________________    </w:t>
                      </w:r>
                      <w:r w:rsidRPr="00BD34CD">
                        <w:rPr>
                          <w:rFonts w:ascii="Times New Roman" w:hAnsi="Times New Roman"/>
                          <w:bCs/>
                          <w:i/>
                          <w:sz w:val="18"/>
                        </w:rPr>
                        <w:t>(</w:t>
                      </w:r>
                      <w:proofErr w:type="spellStart"/>
                      <w:r w:rsidRPr="00BD34CD">
                        <w:rPr>
                          <w:rFonts w:ascii="Times New Roman" w:hAnsi="Times New Roman"/>
                          <w:bCs/>
                          <w:i/>
                          <w:iCs/>
                          <w:sz w:val="18"/>
                        </w:rPr>
                        <w:t>ф.и.о.</w:t>
                      </w:r>
                      <w:proofErr w:type="spellEnd"/>
                      <w:r w:rsidRPr="00BD34CD">
                        <w:rPr>
                          <w:rFonts w:ascii="Times New Roman" w:hAnsi="Times New Roman"/>
                          <w:bCs/>
                          <w:i/>
                          <w:iCs/>
                          <w:sz w:val="18"/>
                        </w:rPr>
                        <w:t xml:space="preserve"> зарегистрированного кандидата)</w:t>
                      </w:r>
                    </w:p>
                  </w:txbxContent>
                </v:textbox>
              </v:shape>
            </w:pict>
          </mc:Fallback>
        </mc:AlternateContent>
      </w:r>
    </w:p>
    <w:p w:rsidR="0049482F" w:rsidRPr="0049482F" w:rsidRDefault="0049482F" w:rsidP="0049482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82F" w:rsidRPr="0049482F" w:rsidRDefault="0049482F" w:rsidP="0049482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82F" w:rsidRPr="0049482F" w:rsidRDefault="0049482F" w:rsidP="0049482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82F" w:rsidRPr="0049482F" w:rsidRDefault="0049482F" w:rsidP="0049482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82F" w:rsidRPr="0049482F" w:rsidRDefault="0049482F" w:rsidP="0049482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82F" w:rsidRPr="0049482F" w:rsidRDefault="0049482F" w:rsidP="0049482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82F" w:rsidRPr="0049482F" w:rsidRDefault="0049482F" w:rsidP="0049482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82F" w:rsidRPr="0049482F" w:rsidRDefault="0049482F" w:rsidP="0049482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82F" w:rsidRPr="0049482F" w:rsidRDefault="0049482F" w:rsidP="0049482F">
      <w:pPr>
        <w:ind w:firstLine="72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49482F" w:rsidRPr="0049482F" w:rsidRDefault="0049482F" w:rsidP="0049482F">
      <w:pPr>
        <w:ind w:firstLine="72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49482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</w:t>
      </w:r>
    </w:p>
    <w:p w:rsidR="0049482F" w:rsidRPr="0049482F" w:rsidRDefault="0049482F" w:rsidP="0049482F">
      <w:pPr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49482F" w:rsidRPr="0049482F" w:rsidRDefault="0049482F" w:rsidP="0049482F">
      <w:pPr>
        <w:jc w:val="right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49482F" w:rsidRPr="0049482F" w:rsidRDefault="0049482F" w:rsidP="0049482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482F" w:rsidRPr="0049482F" w:rsidRDefault="0049482F" w:rsidP="0049482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482F" w:rsidRPr="0049482F" w:rsidRDefault="0049482F" w:rsidP="0049482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482F" w:rsidRPr="0049482F" w:rsidRDefault="0049482F" w:rsidP="0049482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482F" w:rsidRPr="0049482F" w:rsidRDefault="0049482F" w:rsidP="0049482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-3175</wp:posOffset>
                </wp:positionV>
                <wp:extent cx="3314700" cy="24384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CD" w:rsidRPr="00BD34CD" w:rsidRDefault="00BD34CD" w:rsidP="00BD34CD">
                            <w:pPr>
                              <w:pStyle w:val="3"/>
                              <w:spacing w:before="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Дополнительные выборы депутата совета депутатов  муниципального образования </w:t>
                            </w:r>
                          </w:p>
                          <w:p w:rsidR="00BD34CD" w:rsidRPr="00BD34CD" w:rsidRDefault="00BD34CD" w:rsidP="00BD34CD">
                            <w:pPr>
                              <w:pStyle w:val="3"/>
                              <w:spacing w:before="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Новоладожское</w:t>
                            </w:r>
                            <w:proofErr w:type="spellEnd"/>
                            <w:r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городское поселение </w:t>
                            </w:r>
                          </w:p>
                          <w:p w:rsidR="00BD34CD" w:rsidRPr="00BD34CD" w:rsidRDefault="00BD34CD" w:rsidP="00BD34CD">
                            <w:pPr>
                              <w:pStyle w:val="3"/>
                              <w:spacing w:before="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Волховского</w:t>
                            </w:r>
                            <w:proofErr w:type="spellEnd"/>
                            <w:r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муниципального района</w:t>
                            </w:r>
                          </w:p>
                          <w:p w:rsidR="00BD34CD" w:rsidRPr="00BD34CD" w:rsidRDefault="00CB1713" w:rsidP="00BD34CD">
                            <w:pPr>
                              <w:pStyle w:val="3"/>
                              <w:spacing w:before="0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Ленинградской области четвертого </w:t>
                            </w:r>
                            <w:bookmarkStart w:id="0" w:name="_GoBack"/>
                            <w:bookmarkEnd w:id="0"/>
                            <w:r w:rsidR="00BD34CD" w:rsidRPr="00BD34C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созыва </w:t>
                            </w:r>
                          </w:p>
                          <w:p w:rsidR="0049482F" w:rsidRPr="00BD34CD" w:rsidRDefault="0049482F" w:rsidP="009A2773">
                            <w:pPr>
                              <w:pStyle w:val="3"/>
                              <w:spacing w:before="0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BD34CD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Наблюдатель</w:t>
                            </w:r>
                          </w:p>
                          <w:p w:rsidR="0049482F" w:rsidRPr="00BD34CD" w:rsidRDefault="0049482F" w:rsidP="009A2773">
                            <w:pPr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BD34CD">
                              <w:rPr>
                                <w:rFonts w:ascii="Times New Roman" w:hAnsi="Times New Roman"/>
                                <w:bCs/>
                              </w:rPr>
                              <w:t>________________________________________,</w:t>
                            </w:r>
                          </w:p>
                          <w:p w:rsidR="0049482F" w:rsidRPr="00BD34CD" w:rsidRDefault="0049482F" w:rsidP="009A2773">
                            <w:pP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 w:rsidRPr="00BD34CD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18"/>
                              </w:rPr>
                              <w:t>(фамилия, имя, отчество)</w:t>
                            </w:r>
                          </w:p>
                          <w:p w:rsidR="0049482F" w:rsidRPr="00BD34CD" w:rsidRDefault="0049482F" w:rsidP="009A2773">
                            <w:pPr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</w:pPr>
                          </w:p>
                          <w:p w:rsidR="0049482F" w:rsidRPr="00BD34CD" w:rsidRDefault="0049482F" w:rsidP="009A2773">
                            <w:pPr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</w:pPr>
                            <w:r w:rsidRPr="00BD34CD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 xml:space="preserve">избирательный участок №  </w:t>
                            </w:r>
                            <w:r w:rsidR="00BD34CD" w:rsidRPr="00BD34CD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>81</w:t>
                            </w:r>
                            <w:r w:rsidRPr="00BD34CD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>,</w:t>
                            </w:r>
                          </w:p>
                          <w:p w:rsidR="0049482F" w:rsidRPr="00BD34CD" w:rsidRDefault="0049482F" w:rsidP="009A2773">
                            <w:pPr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</w:pPr>
                          </w:p>
                          <w:p w:rsidR="0049482F" w:rsidRPr="00BD34CD" w:rsidRDefault="0049482F" w:rsidP="009A2773">
                            <w:pPr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</w:pPr>
                            <w:proofErr w:type="gramStart"/>
                            <w:r w:rsidRPr="00BD34CD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>направлен</w:t>
                            </w:r>
                            <w:proofErr w:type="gramEnd"/>
                            <w:r w:rsidRPr="00BD34CD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 xml:space="preserve">  избирательным объединением</w:t>
                            </w:r>
                          </w:p>
                          <w:p w:rsidR="0049482F" w:rsidRPr="00BD34CD" w:rsidRDefault="0049482F" w:rsidP="009A277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BD34CD">
                              <w:rPr>
                                <w:rFonts w:ascii="Times New Roman" w:hAnsi="Times New Roman"/>
                                <w:bCs/>
                              </w:rPr>
                              <w:t xml:space="preserve">_________________________________________    </w:t>
                            </w:r>
                            <w:r w:rsidRPr="00BD34CD">
                              <w:rPr>
                                <w:rFonts w:ascii="Times New Roman" w:hAnsi="Times New Roman"/>
                                <w:bCs/>
                                <w:i/>
                                <w:sz w:val="18"/>
                              </w:rPr>
                              <w:t>(</w:t>
                            </w:r>
                            <w:r w:rsidRPr="00BD34CD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18"/>
                              </w:rPr>
                              <w:t>наименование избирательного объединения)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33.3pt;margin-top:-.25pt;width:261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">
                <v:textbox>
                  <w:txbxContent>
                    <w:p w:rsidR="00BD34CD" w:rsidRPr="00BD34CD" w:rsidRDefault="00BD34CD" w:rsidP="00BD34CD">
                      <w:pPr>
                        <w:pStyle w:val="3"/>
                        <w:spacing w:before="0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</w:pPr>
                      <w:r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 xml:space="preserve">Дополнительные выборы депутата совета депутатов  муниципального образования </w:t>
                      </w:r>
                    </w:p>
                    <w:p w:rsidR="00BD34CD" w:rsidRPr="00BD34CD" w:rsidRDefault="00BD34CD" w:rsidP="00BD34CD">
                      <w:pPr>
                        <w:pStyle w:val="3"/>
                        <w:spacing w:before="0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</w:pPr>
                      <w:proofErr w:type="spellStart"/>
                      <w:r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>Новоладожское</w:t>
                      </w:r>
                      <w:proofErr w:type="spellEnd"/>
                      <w:r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 xml:space="preserve"> городское поселение </w:t>
                      </w:r>
                    </w:p>
                    <w:p w:rsidR="00BD34CD" w:rsidRPr="00BD34CD" w:rsidRDefault="00BD34CD" w:rsidP="00BD34CD">
                      <w:pPr>
                        <w:pStyle w:val="3"/>
                        <w:spacing w:before="0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</w:pPr>
                      <w:proofErr w:type="spellStart"/>
                      <w:r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>Волховского</w:t>
                      </w:r>
                      <w:proofErr w:type="spellEnd"/>
                      <w:r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 xml:space="preserve"> муниципального района</w:t>
                      </w:r>
                    </w:p>
                    <w:p w:rsidR="00BD34CD" w:rsidRPr="00BD34CD" w:rsidRDefault="00CB1713" w:rsidP="00BD34CD">
                      <w:pPr>
                        <w:pStyle w:val="3"/>
                        <w:spacing w:before="0"/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 xml:space="preserve"> Ленинградской области четвертого </w:t>
                      </w:r>
                      <w:bookmarkStart w:id="1" w:name="_GoBack"/>
                      <w:bookmarkEnd w:id="1"/>
                      <w:r w:rsidR="00BD34CD" w:rsidRPr="00BD34C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0"/>
                          <w:szCs w:val="20"/>
                        </w:rPr>
                        <w:t xml:space="preserve">созыва </w:t>
                      </w:r>
                    </w:p>
                    <w:p w:rsidR="0049482F" w:rsidRPr="00BD34CD" w:rsidRDefault="0049482F" w:rsidP="009A2773">
                      <w:pPr>
                        <w:pStyle w:val="3"/>
                        <w:spacing w:before="0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BD34CD">
                        <w:rPr>
                          <w:rFonts w:ascii="Times New Roman" w:hAnsi="Times New Roman" w:cs="Times New Roman"/>
                          <w:color w:val="auto"/>
                        </w:rPr>
                        <w:t>Наблюдатель</w:t>
                      </w:r>
                    </w:p>
                    <w:p w:rsidR="0049482F" w:rsidRPr="00BD34CD" w:rsidRDefault="0049482F" w:rsidP="009A2773">
                      <w:pPr>
                        <w:rPr>
                          <w:rFonts w:ascii="Times New Roman" w:hAnsi="Times New Roman"/>
                          <w:bCs/>
                        </w:rPr>
                      </w:pPr>
                      <w:r w:rsidRPr="00BD34CD">
                        <w:rPr>
                          <w:rFonts w:ascii="Times New Roman" w:hAnsi="Times New Roman"/>
                          <w:bCs/>
                        </w:rPr>
                        <w:t>________________________________________,</w:t>
                      </w:r>
                    </w:p>
                    <w:p w:rsidR="0049482F" w:rsidRPr="00BD34CD" w:rsidRDefault="0049482F" w:rsidP="009A2773">
                      <w:pPr>
                        <w:rPr>
                          <w:rFonts w:ascii="Times New Roman" w:hAnsi="Times New Roman"/>
                          <w:bCs/>
                          <w:i/>
                          <w:iCs/>
                          <w:sz w:val="18"/>
                        </w:rPr>
                      </w:pPr>
                      <w:r w:rsidRPr="00BD34CD">
                        <w:rPr>
                          <w:rFonts w:ascii="Times New Roman" w:hAnsi="Times New Roman"/>
                          <w:bCs/>
                          <w:i/>
                          <w:iCs/>
                          <w:sz w:val="18"/>
                        </w:rPr>
                        <w:t>(фамилия, имя, отчество)</w:t>
                      </w:r>
                    </w:p>
                    <w:p w:rsidR="0049482F" w:rsidRPr="00BD34CD" w:rsidRDefault="0049482F" w:rsidP="009A2773">
                      <w:pPr>
                        <w:rPr>
                          <w:rFonts w:ascii="Times New Roman" w:hAnsi="Times New Roman"/>
                          <w:bCs/>
                          <w:sz w:val="20"/>
                        </w:rPr>
                      </w:pPr>
                    </w:p>
                    <w:p w:rsidR="0049482F" w:rsidRPr="00BD34CD" w:rsidRDefault="0049482F" w:rsidP="009A2773">
                      <w:pPr>
                        <w:rPr>
                          <w:rFonts w:ascii="Times New Roman" w:hAnsi="Times New Roman"/>
                          <w:bCs/>
                          <w:sz w:val="20"/>
                        </w:rPr>
                      </w:pPr>
                      <w:r w:rsidRPr="00BD34CD">
                        <w:rPr>
                          <w:rFonts w:ascii="Times New Roman" w:hAnsi="Times New Roman"/>
                          <w:bCs/>
                          <w:sz w:val="20"/>
                        </w:rPr>
                        <w:t xml:space="preserve">избирательный участок №  </w:t>
                      </w:r>
                      <w:r w:rsidR="00BD34CD" w:rsidRPr="00BD34CD">
                        <w:rPr>
                          <w:rFonts w:ascii="Times New Roman" w:hAnsi="Times New Roman"/>
                          <w:bCs/>
                          <w:sz w:val="20"/>
                        </w:rPr>
                        <w:t>81</w:t>
                      </w:r>
                      <w:r w:rsidRPr="00BD34CD">
                        <w:rPr>
                          <w:rFonts w:ascii="Times New Roman" w:hAnsi="Times New Roman"/>
                          <w:bCs/>
                          <w:sz w:val="20"/>
                        </w:rPr>
                        <w:t>,</w:t>
                      </w:r>
                    </w:p>
                    <w:p w:rsidR="0049482F" w:rsidRPr="00BD34CD" w:rsidRDefault="0049482F" w:rsidP="009A2773">
                      <w:pPr>
                        <w:rPr>
                          <w:rFonts w:ascii="Times New Roman" w:hAnsi="Times New Roman"/>
                          <w:bCs/>
                          <w:sz w:val="20"/>
                        </w:rPr>
                      </w:pPr>
                    </w:p>
                    <w:p w:rsidR="0049482F" w:rsidRPr="00BD34CD" w:rsidRDefault="0049482F" w:rsidP="009A2773">
                      <w:pPr>
                        <w:rPr>
                          <w:rFonts w:ascii="Times New Roman" w:hAnsi="Times New Roman"/>
                          <w:bCs/>
                          <w:sz w:val="20"/>
                        </w:rPr>
                      </w:pPr>
                      <w:proofErr w:type="gramStart"/>
                      <w:r w:rsidRPr="00BD34CD">
                        <w:rPr>
                          <w:rFonts w:ascii="Times New Roman" w:hAnsi="Times New Roman"/>
                          <w:bCs/>
                          <w:sz w:val="20"/>
                        </w:rPr>
                        <w:t>направлен</w:t>
                      </w:r>
                      <w:proofErr w:type="gramEnd"/>
                      <w:r w:rsidRPr="00BD34CD">
                        <w:rPr>
                          <w:rFonts w:ascii="Times New Roman" w:hAnsi="Times New Roman"/>
                          <w:bCs/>
                          <w:sz w:val="20"/>
                        </w:rPr>
                        <w:t xml:space="preserve">  избирательным объединением</w:t>
                      </w:r>
                    </w:p>
                    <w:p w:rsidR="0049482F" w:rsidRPr="00BD34CD" w:rsidRDefault="0049482F" w:rsidP="009A2773">
                      <w:pPr>
                        <w:rPr>
                          <w:rFonts w:ascii="Times New Roman" w:hAnsi="Times New Roman"/>
                        </w:rPr>
                      </w:pPr>
                      <w:r w:rsidRPr="00BD34CD">
                        <w:rPr>
                          <w:rFonts w:ascii="Times New Roman" w:hAnsi="Times New Roman"/>
                          <w:bCs/>
                        </w:rPr>
                        <w:t xml:space="preserve">_________________________________________    </w:t>
                      </w:r>
                      <w:r w:rsidRPr="00BD34CD">
                        <w:rPr>
                          <w:rFonts w:ascii="Times New Roman" w:hAnsi="Times New Roman"/>
                          <w:bCs/>
                          <w:i/>
                          <w:sz w:val="18"/>
                        </w:rPr>
                        <w:t>(</w:t>
                      </w:r>
                      <w:r w:rsidRPr="00BD34CD">
                        <w:rPr>
                          <w:rFonts w:ascii="Times New Roman" w:hAnsi="Times New Roman"/>
                          <w:bCs/>
                          <w:i/>
                          <w:iCs/>
                          <w:sz w:val="18"/>
                        </w:rPr>
                        <w:t>наименование избирательного объединения)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49482F" w:rsidRPr="0049482F" w:rsidRDefault="0049482F" w:rsidP="0049482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482F" w:rsidRPr="0049482F" w:rsidRDefault="0049482F" w:rsidP="0049482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482F" w:rsidRPr="0049482F" w:rsidRDefault="0049482F" w:rsidP="0049482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482F" w:rsidRPr="0049482F" w:rsidRDefault="0049482F" w:rsidP="0049482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482F" w:rsidRPr="0049482F" w:rsidRDefault="0049482F" w:rsidP="0049482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482F" w:rsidRPr="0049482F" w:rsidRDefault="0049482F" w:rsidP="0049482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482F" w:rsidRPr="0049482F" w:rsidRDefault="0049482F" w:rsidP="0049482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482F" w:rsidRPr="0049482F" w:rsidRDefault="0049482F" w:rsidP="0049482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482F" w:rsidRPr="0049482F" w:rsidRDefault="0049482F" w:rsidP="0049482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482F" w:rsidRPr="0049482F" w:rsidRDefault="0049482F" w:rsidP="0049482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482F" w:rsidRPr="0049482F" w:rsidRDefault="0049482F" w:rsidP="0049482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482F" w:rsidRPr="0049482F" w:rsidRDefault="0049482F" w:rsidP="0049482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482F" w:rsidRPr="0049482F" w:rsidRDefault="0049482F" w:rsidP="0049482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482F" w:rsidRPr="0049482F" w:rsidRDefault="0049482F" w:rsidP="0049482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482F" w:rsidRPr="0049482F" w:rsidRDefault="0049482F" w:rsidP="0049482F">
      <w:pPr>
        <w:widowControl w:val="0"/>
        <w:autoSpaceDE w:val="0"/>
        <w:autoSpaceDN w:val="0"/>
        <w:ind w:left="-284" w:right="-8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482F" w:rsidRDefault="0049482F" w:rsidP="0049482F">
      <w:pPr>
        <w:tabs>
          <w:tab w:val="left" w:pos="993"/>
        </w:tabs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D34CD" w:rsidRDefault="00BD34CD" w:rsidP="0049482F">
      <w:pPr>
        <w:tabs>
          <w:tab w:val="left" w:pos="993"/>
        </w:tabs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D34CD" w:rsidRDefault="00BD34CD" w:rsidP="0049482F">
      <w:pPr>
        <w:tabs>
          <w:tab w:val="left" w:pos="993"/>
        </w:tabs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D34CD" w:rsidRPr="0049482F" w:rsidRDefault="00BD34CD" w:rsidP="0049482F">
      <w:pPr>
        <w:tabs>
          <w:tab w:val="left" w:pos="993"/>
        </w:tabs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9482F" w:rsidRPr="0049482F" w:rsidRDefault="0049482F" w:rsidP="0049482F">
      <w:pPr>
        <w:tabs>
          <w:tab w:val="left" w:pos="993"/>
        </w:tabs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9482F" w:rsidRPr="0049482F" w:rsidRDefault="0049482F" w:rsidP="0049482F">
      <w:pPr>
        <w:widowControl w:val="0"/>
        <w:autoSpaceDE w:val="0"/>
        <w:autoSpaceDN w:val="0"/>
        <w:ind w:left="-284" w:right="-88" w:firstLine="99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48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Примечание:</w:t>
      </w:r>
    </w:p>
    <w:p w:rsidR="0049482F" w:rsidRPr="0049482F" w:rsidRDefault="0049482F" w:rsidP="0049482F">
      <w:pPr>
        <w:ind w:firstLine="72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49482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Нагрудный знак наблюдателя (далее – нагрудный знак) не является документом, заменяющим документ о направлении наблюдателя, а также не являются документами, удостоверяющим личность (они не должны иметь номера, печати, подписи и т.п.). </w:t>
      </w:r>
    </w:p>
    <w:p w:rsidR="0049482F" w:rsidRPr="0049482F" w:rsidRDefault="0049482F" w:rsidP="0049482F">
      <w:pPr>
        <w:ind w:firstLine="72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49482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Нагрудный знак представляет собой прямоугольную карточку размером не более 85х60 мм, изготовленную из плотной бумаги белого цвета, на которой указывается наименование избирательной кампании, фамилия, имя, отчество, статус обладателя нагрудного знака. </w:t>
      </w:r>
    </w:p>
    <w:p w:rsidR="0049482F" w:rsidRPr="0049482F" w:rsidRDefault="0049482F" w:rsidP="0049482F">
      <w:pPr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9482F">
        <w:rPr>
          <w:rFonts w:ascii="Times New Roman" w:eastAsia="Times New Roman" w:hAnsi="Times New Roman"/>
          <w:sz w:val="28"/>
          <w:szCs w:val="24"/>
          <w:lang w:eastAsia="ru-RU"/>
        </w:rPr>
        <w:t xml:space="preserve">На нагрудном знаке наблюдателя указывается </w:t>
      </w:r>
      <w:r w:rsidRPr="0049482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фамилия, имя, отчество зарегистрированного кандидата в депутаты </w:t>
      </w:r>
      <w:r w:rsidRPr="0049482F">
        <w:rPr>
          <w:rFonts w:ascii="Times New Roman" w:eastAsia="Times New Roman" w:hAnsi="Times New Roman"/>
          <w:sz w:val="28"/>
          <w:szCs w:val="24"/>
          <w:lang w:eastAsia="ru-RU"/>
        </w:rPr>
        <w:t xml:space="preserve">или наименование избирательного объединения, выдвинувшего зарегистрированного кандидата, </w:t>
      </w:r>
      <w:proofErr w:type="gramStart"/>
      <w:r w:rsidRPr="0049482F">
        <w:rPr>
          <w:rFonts w:ascii="Times New Roman" w:eastAsia="Times New Roman" w:hAnsi="Times New Roman"/>
          <w:sz w:val="28"/>
          <w:szCs w:val="24"/>
          <w:lang w:eastAsia="ru-RU"/>
        </w:rPr>
        <w:t>направивших</w:t>
      </w:r>
      <w:proofErr w:type="gramEnd"/>
      <w:r w:rsidRPr="0049482F">
        <w:rPr>
          <w:rFonts w:ascii="Times New Roman" w:eastAsia="Times New Roman" w:hAnsi="Times New Roman"/>
          <w:sz w:val="28"/>
          <w:szCs w:val="24"/>
          <w:lang w:eastAsia="ru-RU"/>
        </w:rPr>
        <w:t xml:space="preserve"> наблюдателя в участковую избирательную комиссию, а также номер избирательного участка, на который направлен обладатель нагрудного знака.</w:t>
      </w:r>
    </w:p>
    <w:p w:rsidR="0049482F" w:rsidRPr="0049482F" w:rsidRDefault="0049482F" w:rsidP="0049482F">
      <w:pPr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9482F">
        <w:rPr>
          <w:rFonts w:ascii="Times New Roman" w:eastAsia="Times New Roman" w:hAnsi="Times New Roman"/>
          <w:sz w:val="28"/>
          <w:szCs w:val="24"/>
          <w:lang w:eastAsia="ru-RU"/>
        </w:rPr>
        <w:t>Текст на карточку может наноситься машинописным, рукописным или комбинированным способом. При наборе машинописным способом слово «Наблюдатель», фамилия обладателя нагрудного знака, наименование избирательного объединения, назначившего наблюдателя в участковую избирательную комиссию, рекомендуется набирать жирным шрифтом черного цвета размером не более 18 пунктов, остальной текст – шрифтом черного цвета размером не более 14 пунктов.</w:t>
      </w:r>
    </w:p>
    <w:p w:rsidR="0049482F" w:rsidRPr="0049482F" w:rsidRDefault="0049482F" w:rsidP="0049482F">
      <w:pPr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9482F">
        <w:rPr>
          <w:rFonts w:ascii="Times New Roman" w:eastAsia="Times New Roman" w:hAnsi="Times New Roman"/>
          <w:sz w:val="28"/>
          <w:szCs w:val="24"/>
          <w:lang w:eastAsia="ru-RU"/>
        </w:rPr>
        <w:t xml:space="preserve">При исполнении рукописным способом рекомендуется писать текст разборчиво с использованием синих или черных чернил. </w:t>
      </w:r>
    </w:p>
    <w:p w:rsidR="0049482F" w:rsidRPr="0049482F" w:rsidRDefault="0049482F" w:rsidP="0049482F">
      <w:pPr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9482F">
        <w:rPr>
          <w:rFonts w:ascii="Times New Roman" w:eastAsia="Times New Roman" w:hAnsi="Times New Roman"/>
          <w:sz w:val="28"/>
          <w:szCs w:val="24"/>
          <w:lang w:eastAsia="ru-RU"/>
        </w:rPr>
        <w:t xml:space="preserve">Нагрудный знак не должен  содержать признаков агитации. </w:t>
      </w:r>
    </w:p>
    <w:p w:rsidR="0049482F" w:rsidRPr="0049482F" w:rsidRDefault="0049482F" w:rsidP="0049482F">
      <w:pPr>
        <w:ind w:firstLine="72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49482F">
        <w:rPr>
          <w:rFonts w:ascii="Times New Roman" w:eastAsia="Times New Roman" w:hAnsi="Times New Roman"/>
          <w:sz w:val="28"/>
          <w:szCs w:val="24"/>
          <w:lang w:eastAsia="ru-RU"/>
        </w:rPr>
        <w:t>Нагрудный знак рекомендуется прикреплять к одежде.</w:t>
      </w:r>
    </w:p>
    <w:p w:rsidR="0049482F" w:rsidRPr="0049482F" w:rsidRDefault="0049482F" w:rsidP="0049482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82F" w:rsidRPr="0049482F" w:rsidRDefault="0049482F" w:rsidP="0049482F">
      <w:pPr>
        <w:widowControl w:val="0"/>
        <w:autoSpaceDE w:val="0"/>
        <w:autoSpaceDN w:val="0"/>
        <w:ind w:right="-8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482F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пунктом 4 статьи 30 Федерального закона «Об основных гарантиях избирательных прав и права на участие в референдуме граждан Российской Федерации» при проведении выборов наблюдатель может быть назначен зарегистрированным кандидатом, избирательным объединением, выдвинувшим зарегистрированного кандидата, зарегистрированных кандидатов.</w:t>
      </w:r>
    </w:p>
    <w:p w:rsidR="0049482F" w:rsidRPr="0049482F" w:rsidRDefault="0049482F" w:rsidP="0049482F">
      <w:pPr>
        <w:widowControl w:val="0"/>
        <w:autoSpaceDE w:val="0"/>
        <w:autoSpaceDN w:val="0"/>
        <w:ind w:right="-8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82F">
        <w:rPr>
          <w:rFonts w:ascii="Times New Roman" w:eastAsia="Times New Roman" w:hAnsi="Times New Roman"/>
          <w:bCs/>
          <w:sz w:val="28"/>
          <w:szCs w:val="28"/>
          <w:lang w:eastAsia="ru-RU"/>
        </w:rPr>
        <w:t>Наблюдателями не могут быть назначены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их непосредственном подчинении, судьи, прокуроры, члены комиссий с правом решающего голоса.</w:t>
      </w:r>
    </w:p>
    <w:p w:rsidR="0049482F" w:rsidRPr="0049482F" w:rsidRDefault="0049482F" w:rsidP="0049482F">
      <w:pPr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BF5F7C" w:rsidRPr="00BF5F7C" w:rsidRDefault="00BF5F7C" w:rsidP="00BF5F7C">
      <w:pPr>
        <w:pStyle w:val="a3"/>
        <w:jc w:val="center"/>
        <w:rPr>
          <w:b/>
          <w:sz w:val="28"/>
          <w:szCs w:val="28"/>
        </w:rPr>
      </w:pPr>
    </w:p>
    <w:p w:rsidR="00640B80" w:rsidRPr="00BF5F7C" w:rsidRDefault="00640B80">
      <w:pPr>
        <w:rPr>
          <w:sz w:val="28"/>
          <w:szCs w:val="28"/>
        </w:rPr>
      </w:pPr>
    </w:p>
    <w:sectPr w:rsidR="00640B80" w:rsidRPr="00BF5F7C" w:rsidSect="0049482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E4"/>
    <w:rsid w:val="000F51C8"/>
    <w:rsid w:val="001C658B"/>
    <w:rsid w:val="002255E4"/>
    <w:rsid w:val="00315AC1"/>
    <w:rsid w:val="0049482F"/>
    <w:rsid w:val="00640B80"/>
    <w:rsid w:val="008D0018"/>
    <w:rsid w:val="009A2773"/>
    <w:rsid w:val="009F0E66"/>
    <w:rsid w:val="00B92484"/>
    <w:rsid w:val="00BD34CD"/>
    <w:rsid w:val="00BF5F7C"/>
    <w:rsid w:val="00C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7C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8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482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7C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8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482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2014-06-26T08:19:00Z</dcterms:created>
  <dcterms:modified xsi:type="dcterms:W3CDTF">2020-07-08T07:48:00Z</dcterms:modified>
</cp:coreProperties>
</file>